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10FFE">
        <w:t>3</w:t>
      </w:r>
      <w:r w:rsidR="001C6D14">
        <w:t>1</w:t>
      </w:r>
      <w:r w:rsidRPr="00EF1557">
        <w:t>»</w:t>
      </w:r>
      <w:r w:rsidR="00CA64F5">
        <w:t xml:space="preserve"> июля</w:t>
      </w:r>
      <w:r w:rsidRPr="00EF1557">
        <w:t xml:space="preserve">  </w:t>
      </w:r>
      <w:r w:rsidR="00BC6AB5">
        <w:t>2023</w:t>
      </w:r>
      <w:r w:rsidRPr="00EF1557">
        <w:t xml:space="preserve"> г.           </w:t>
      </w:r>
      <w:r w:rsidR="001C6D14">
        <w:t xml:space="preserve">        </w:t>
      </w:r>
      <w:r w:rsidRPr="00EF1557">
        <w:t xml:space="preserve">                </w:t>
      </w:r>
      <w:r w:rsidR="00870D01">
        <w:t xml:space="preserve">    </w:t>
      </w:r>
      <w:r w:rsidRPr="00EF1557">
        <w:t xml:space="preserve"> № </w:t>
      </w:r>
      <w:r w:rsidR="00CA64F5">
        <w:t>31</w:t>
      </w:r>
      <w:r w:rsidR="00870D01">
        <w:t xml:space="preserve"> </w:t>
      </w:r>
      <w:r w:rsidRPr="00EF1557">
        <w:t xml:space="preserve">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343770" w:rsidRPr="007973BE" w:rsidRDefault="00343770" w:rsidP="00343770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343770" w:rsidRDefault="00343770" w:rsidP="00343770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BC6AB5">
        <w:rPr>
          <w:szCs w:val="28"/>
        </w:rPr>
        <w:t>2</w:t>
      </w:r>
      <w:r>
        <w:rPr>
          <w:szCs w:val="28"/>
        </w:rPr>
        <w:t>г. №</w:t>
      </w:r>
      <w:r w:rsidR="00BC6AB5">
        <w:rPr>
          <w:szCs w:val="28"/>
        </w:rPr>
        <w:t>65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 муниципальной программы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 xml:space="preserve">Калитвенского сельского поселения </w:t>
      </w:r>
    </w:p>
    <w:p w:rsidR="007E4A56" w:rsidRPr="00343770" w:rsidRDefault="00310FFE" w:rsidP="00343770">
      <w:pPr>
        <w:pStyle w:val="a3"/>
        <w:ind w:right="43"/>
        <w:rPr>
          <w:b/>
        </w:rPr>
      </w:pPr>
      <w:r w:rsidRPr="00310FFE">
        <w:rPr>
          <w:kern w:val="1"/>
          <w:szCs w:val="28"/>
        </w:rPr>
        <w:t>«Развитие культуры и спорта»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на </w:t>
      </w:r>
      <w:r w:rsidR="00BC6AB5">
        <w:rPr>
          <w:bCs/>
          <w:szCs w:val="28"/>
        </w:rPr>
        <w:t>2023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310FF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Об утверждении муниципальной программы Калитвенского сельского</w:t>
      </w:r>
      <w:proofErr w:type="gramEnd"/>
      <w:r w:rsidR="00310FFE" w:rsidRPr="00310FFE">
        <w:rPr>
          <w:kern w:val="1"/>
          <w:sz w:val="28"/>
          <w:szCs w:val="28"/>
        </w:rPr>
        <w:t xml:space="preserve"> 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343770" w:rsidRPr="007973BE" w:rsidRDefault="00343770" w:rsidP="0034377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BC6AB5" w:rsidRPr="00BC6AB5">
        <w:rPr>
          <w:sz w:val="28"/>
          <w:szCs w:val="28"/>
        </w:rPr>
        <w:t>30.12.2022г. №65</w:t>
      </w:r>
      <w:r w:rsidR="00BC6AB5" w:rsidRPr="007973BE"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 w:rsidR="00BC6AB5">
        <w:rPr>
          <w:bCs/>
          <w:sz w:val="28"/>
          <w:szCs w:val="28"/>
        </w:rPr>
        <w:t>2023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343770" w:rsidRPr="007973BE" w:rsidRDefault="00343770" w:rsidP="00343770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от </w:t>
      </w:r>
      <w:r w:rsidR="00BC6AB5" w:rsidRPr="00BC6AB5">
        <w:rPr>
          <w:sz w:val="28"/>
          <w:szCs w:val="28"/>
        </w:rPr>
        <w:t>30.12.2022г. №65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 w:rsidR="00BC6AB5">
        <w:rPr>
          <w:bCs/>
          <w:sz w:val="28"/>
          <w:szCs w:val="28"/>
        </w:rPr>
        <w:t>2023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343770" w:rsidRPr="007973BE" w:rsidRDefault="00343770" w:rsidP="0034377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343770" w:rsidRPr="007973BE" w:rsidRDefault="00343770" w:rsidP="00343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34377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3</w:t>
      </w:r>
      <w:r w:rsidR="001C6D14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425A05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</w:t>
      </w:r>
      <w:r w:rsidR="00BC6AB5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</w:t>
      </w:r>
      <w:r w:rsidR="00870D01">
        <w:rPr>
          <w:color w:val="000000"/>
          <w:sz w:val="24"/>
          <w:szCs w:val="24"/>
        </w:rPr>
        <w:t xml:space="preserve"> </w:t>
      </w:r>
      <w:r w:rsidR="00425A05">
        <w:rPr>
          <w:color w:val="000000"/>
          <w:sz w:val="24"/>
          <w:szCs w:val="24"/>
        </w:rPr>
        <w:t>31</w:t>
      </w:r>
    </w:p>
    <w:p w:rsidR="00AE4FAC" w:rsidRDefault="0034377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BC6AB5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BC6AB5" w:rsidRPr="00BC6AB5">
        <w:rPr>
          <w:sz w:val="24"/>
          <w:szCs w:val="24"/>
        </w:rPr>
        <w:t>30.12.2022г. №65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BC6AB5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2"/>
        <w:gridCol w:w="993"/>
        <w:gridCol w:w="992"/>
        <w:gridCol w:w="1276"/>
      </w:tblGrid>
      <w:tr w:rsidR="00C863D7" w:rsidRPr="00F66584" w:rsidTr="007A0DF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8B585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A0DF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BC6AB5" w:rsidRPr="00310FFE" w:rsidTr="00B75450">
        <w:trPr>
          <w:tblCellSpacing w:w="5" w:type="nil"/>
        </w:trPr>
        <w:tc>
          <w:tcPr>
            <w:tcW w:w="567" w:type="dxa"/>
          </w:tcPr>
          <w:p w:rsidR="00BC6AB5" w:rsidRPr="00310FFE" w:rsidRDefault="00BC6AB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BC6AB5" w:rsidRPr="00310FFE" w:rsidRDefault="00BC6AB5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Подпро</w:t>
            </w:r>
            <w:r w:rsidRPr="00310FFE">
              <w:rPr>
                <w:kern w:val="2"/>
                <w:sz w:val="22"/>
                <w:szCs w:val="22"/>
              </w:rPr>
              <w:softHyphen/>
              <w:t>грамма 1 «</w:t>
            </w:r>
            <w:r w:rsidRPr="00310FFE">
              <w:rPr>
                <w:bCs/>
                <w:sz w:val="22"/>
                <w:szCs w:val="22"/>
              </w:rPr>
              <w:t>Развитие культуры</w:t>
            </w:r>
            <w:r w:rsidRPr="00310FFE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BC6AB5" w:rsidRPr="00310FFE" w:rsidRDefault="00BC6AB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834" w:type="dxa"/>
          </w:tcPr>
          <w:p w:rsidR="00BC6AB5" w:rsidRPr="00310FFE" w:rsidRDefault="00BC6AB5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bCs/>
              </w:rPr>
              <w:t>Развитие культуры</w:t>
            </w:r>
          </w:p>
        </w:tc>
        <w:tc>
          <w:tcPr>
            <w:tcW w:w="1278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992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C6AB5" w:rsidRPr="00310FFE" w:rsidRDefault="00BC6AB5" w:rsidP="00902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1276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BC6AB5" w:rsidRPr="00310FFE" w:rsidTr="00B75450">
        <w:trPr>
          <w:tblCellSpacing w:w="5" w:type="nil"/>
        </w:trPr>
        <w:tc>
          <w:tcPr>
            <w:tcW w:w="567" w:type="dxa"/>
          </w:tcPr>
          <w:p w:rsidR="00BC6AB5" w:rsidRPr="00310FFE" w:rsidRDefault="00BC6AB5" w:rsidP="007A0DF9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BC6AB5" w:rsidRPr="00310FFE" w:rsidRDefault="00BC6AB5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2410" w:type="dxa"/>
          </w:tcPr>
          <w:p w:rsidR="00BC6AB5" w:rsidRPr="00310FFE" w:rsidRDefault="00BC6AB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BC6AB5" w:rsidRPr="00310FFE" w:rsidRDefault="00BC6AB5" w:rsidP="009857FB">
            <w:pPr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1278" w:type="dxa"/>
          </w:tcPr>
          <w:p w:rsidR="00BC6AB5" w:rsidRDefault="00BC6AB5" w:rsidP="006D66ED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BC6AB5" w:rsidRPr="00310FFE" w:rsidRDefault="00BC6AB5" w:rsidP="007A0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992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C6AB5" w:rsidRPr="00310FFE" w:rsidRDefault="00BC6AB5" w:rsidP="009021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1276" w:type="dxa"/>
          </w:tcPr>
          <w:p w:rsidR="00BC6AB5" w:rsidRPr="00310FFE" w:rsidRDefault="00BC6AB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520650" w:rsidRPr="00310FFE" w:rsidRDefault="00520650" w:rsidP="006D66ED">
            <w:pPr>
              <w:rPr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</w:t>
            </w:r>
          </w:p>
        </w:tc>
        <w:tc>
          <w:tcPr>
            <w:tcW w:w="1278" w:type="dxa"/>
          </w:tcPr>
          <w:p w:rsidR="00520650" w:rsidRDefault="00520650">
            <w:r w:rsidRPr="00111E51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 xml:space="preserve">программа 2 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«</w:t>
            </w:r>
            <w:hyperlink w:anchor="sub_200" w:history="1">
              <w:r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color w:val="000000"/>
                <w:sz w:val="22"/>
                <w:szCs w:val="22"/>
              </w:rPr>
              <w:t>всего</w:t>
            </w:r>
            <w:r w:rsidRPr="00310FFE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520650" w:rsidRPr="00310FFE" w:rsidRDefault="008B5853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sub_200" w:history="1">
              <w:r w:rsidR="00520650"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="00520650"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278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20650" w:rsidRPr="00310FFE" w:rsidRDefault="00425A05" w:rsidP="00870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870D01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425A05" w:rsidP="00870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870D01">
              <w:rPr>
                <w:sz w:val="22"/>
                <w:szCs w:val="22"/>
              </w:rPr>
              <w:t>,2</w:t>
            </w:r>
          </w:p>
        </w:tc>
        <w:tc>
          <w:tcPr>
            <w:tcW w:w="1276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BC6AB5" w:rsidP="00870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0D01"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BC6AB5" w:rsidP="00870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0D01">
              <w:rPr>
                <w:sz w:val="22"/>
                <w:szCs w:val="22"/>
              </w:rPr>
              <w:t>4,2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2.2.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BC6AB5" w:rsidP="00870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0D0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BC6AB5" w:rsidP="00870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0D0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5A05" w:rsidRPr="00310FFE" w:rsidTr="00B75450">
        <w:trPr>
          <w:tblCellSpacing w:w="5" w:type="nil"/>
        </w:trPr>
        <w:tc>
          <w:tcPr>
            <w:tcW w:w="567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25A05" w:rsidRPr="00310FFE" w:rsidRDefault="00425A05" w:rsidP="00425A0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</w:t>
            </w:r>
            <w:r>
              <w:rPr>
                <w:kern w:val="2"/>
                <w:sz w:val="22"/>
                <w:szCs w:val="22"/>
              </w:rPr>
              <w:softHyphen/>
              <w:t>тие 2.3</w:t>
            </w:r>
            <w:r w:rsidRPr="00310FFE">
              <w:rPr>
                <w:kern w:val="2"/>
                <w:sz w:val="22"/>
                <w:szCs w:val="22"/>
              </w:rPr>
              <w:t xml:space="preserve">. </w:t>
            </w:r>
            <w:r w:rsidRPr="00425A05">
              <w:rPr>
                <w:kern w:val="2"/>
                <w:sz w:val="22"/>
                <w:szCs w:val="22"/>
              </w:rPr>
              <w:t xml:space="preserve">Расходы на устройство спортивной площадки с размещением уличного </w:t>
            </w:r>
            <w:r w:rsidRPr="00425A05">
              <w:rPr>
                <w:kern w:val="2"/>
                <w:sz w:val="22"/>
                <w:szCs w:val="22"/>
              </w:rPr>
              <w:lastRenderedPageBreak/>
              <w:t xml:space="preserve">спортивного комплекса в ст. </w:t>
            </w:r>
            <w:proofErr w:type="spellStart"/>
            <w:r w:rsidRPr="00425A05">
              <w:rPr>
                <w:kern w:val="2"/>
                <w:sz w:val="22"/>
                <w:szCs w:val="22"/>
              </w:rPr>
              <w:t>Калитвенской</w:t>
            </w:r>
            <w:proofErr w:type="spellEnd"/>
          </w:p>
        </w:tc>
        <w:tc>
          <w:tcPr>
            <w:tcW w:w="2410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lastRenderedPageBreak/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425A05" w:rsidRPr="00310FFE" w:rsidRDefault="00425A05" w:rsidP="00D73837">
            <w:pPr>
              <w:rPr>
                <w:sz w:val="22"/>
                <w:szCs w:val="22"/>
              </w:rPr>
            </w:pPr>
            <w:r w:rsidRPr="00425A05">
              <w:rPr>
                <w:kern w:val="2"/>
                <w:sz w:val="22"/>
                <w:szCs w:val="22"/>
              </w:rPr>
              <w:t xml:space="preserve">Расходы на устройство спортивной площадки с размещением уличного спортивного комплекса в ст. </w:t>
            </w:r>
            <w:proofErr w:type="spellStart"/>
            <w:r w:rsidRPr="00425A05">
              <w:rPr>
                <w:kern w:val="2"/>
                <w:sz w:val="22"/>
                <w:szCs w:val="22"/>
              </w:rPr>
              <w:lastRenderedPageBreak/>
              <w:t>Калитвенской</w:t>
            </w:r>
            <w:proofErr w:type="spellEnd"/>
          </w:p>
        </w:tc>
        <w:tc>
          <w:tcPr>
            <w:tcW w:w="1278" w:type="dxa"/>
          </w:tcPr>
          <w:p w:rsidR="00425A05" w:rsidRDefault="00425A05" w:rsidP="00D73837">
            <w:r w:rsidRPr="00DE5427">
              <w:rPr>
                <w:sz w:val="22"/>
                <w:szCs w:val="22"/>
              </w:rPr>
              <w:lastRenderedPageBreak/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425A05" w:rsidRPr="00310FFE" w:rsidRDefault="00425A05" w:rsidP="00425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25A05" w:rsidRPr="00310FFE" w:rsidRDefault="00425A05" w:rsidP="00425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5A05" w:rsidRPr="00310FFE" w:rsidTr="00B75450">
        <w:trPr>
          <w:tblCellSpacing w:w="5" w:type="nil"/>
        </w:trPr>
        <w:tc>
          <w:tcPr>
            <w:tcW w:w="567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261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425A05" w:rsidRPr="00310FFE" w:rsidRDefault="00425A05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425A05" w:rsidRPr="00310FFE" w:rsidRDefault="00425A05" w:rsidP="006D66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425A05" w:rsidRPr="00310FFE" w:rsidTr="00B75450">
        <w:trPr>
          <w:tblCellSpacing w:w="5" w:type="nil"/>
        </w:trPr>
        <w:tc>
          <w:tcPr>
            <w:tcW w:w="567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25A05" w:rsidRPr="00B75450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B75450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B75450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410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425A05" w:rsidRPr="00310FFE" w:rsidRDefault="00425A05" w:rsidP="006D66ED">
            <w:pPr>
              <w:rPr>
                <w:kern w:val="2"/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ЦКС»,</w:t>
            </w:r>
            <w:r>
              <w:rPr>
                <w:sz w:val="22"/>
                <w:szCs w:val="22"/>
              </w:rPr>
              <w:t xml:space="preserve"> </w:t>
            </w:r>
            <w:r w:rsidRPr="00310FFE">
              <w:rPr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425A05" w:rsidRPr="00310FFE" w:rsidRDefault="00425A0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425A05" w:rsidRPr="00310FFE" w:rsidRDefault="00425A05" w:rsidP="00425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1668,2</w:t>
            </w:r>
          </w:p>
        </w:tc>
        <w:tc>
          <w:tcPr>
            <w:tcW w:w="992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25A05" w:rsidRPr="00310FFE" w:rsidRDefault="00425A05" w:rsidP="00425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1668,2</w:t>
            </w:r>
          </w:p>
        </w:tc>
        <w:tc>
          <w:tcPr>
            <w:tcW w:w="1276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C6D14"/>
    <w:rsid w:val="001E1C2B"/>
    <w:rsid w:val="002D4772"/>
    <w:rsid w:val="00310FFE"/>
    <w:rsid w:val="00343770"/>
    <w:rsid w:val="00386174"/>
    <w:rsid w:val="003A6732"/>
    <w:rsid w:val="003F504C"/>
    <w:rsid w:val="00425A05"/>
    <w:rsid w:val="00430D6A"/>
    <w:rsid w:val="00441305"/>
    <w:rsid w:val="004A421C"/>
    <w:rsid w:val="004A4369"/>
    <w:rsid w:val="00520650"/>
    <w:rsid w:val="005F4B18"/>
    <w:rsid w:val="006C7542"/>
    <w:rsid w:val="006D66ED"/>
    <w:rsid w:val="0070685C"/>
    <w:rsid w:val="007973BE"/>
    <w:rsid w:val="007A0DF9"/>
    <w:rsid w:val="007D5241"/>
    <w:rsid w:val="007E4A56"/>
    <w:rsid w:val="008204CA"/>
    <w:rsid w:val="00867C73"/>
    <w:rsid w:val="00870D01"/>
    <w:rsid w:val="008A0216"/>
    <w:rsid w:val="008B5853"/>
    <w:rsid w:val="008E0C6A"/>
    <w:rsid w:val="00920046"/>
    <w:rsid w:val="009D02D0"/>
    <w:rsid w:val="00A22AD8"/>
    <w:rsid w:val="00AD101D"/>
    <w:rsid w:val="00AE4FAC"/>
    <w:rsid w:val="00B75450"/>
    <w:rsid w:val="00BC6AB5"/>
    <w:rsid w:val="00BE515E"/>
    <w:rsid w:val="00C30CBA"/>
    <w:rsid w:val="00C863D7"/>
    <w:rsid w:val="00CA64F5"/>
    <w:rsid w:val="00CB5C38"/>
    <w:rsid w:val="00CD5F49"/>
    <w:rsid w:val="00D05F33"/>
    <w:rsid w:val="00D408E2"/>
    <w:rsid w:val="00DB4BDE"/>
    <w:rsid w:val="00DE03E1"/>
    <w:rsid w:val="00E30E10"/>
    <w:rsid w:val="00E75CD3"/>
    <w:rsid w:val="00EF19BB"/>
    <w:rsid w:val="00FC335F"/>
    <w:rsid w:val="00FF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2023-08-07T11:23:00Z</cp:lastPrinted>
  <dcterms:created xsi:type="dcterms:W3CDTF">2020-05-27T08:45:00Z</dcterms:created>
  <dcterms:modified xsi:type="dcterms:W3CDTF">2023-08-07T11:23:00Z</dcterms:modified>
</cp:coreProperties>
</file>